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7B" w:rsidRPr="006B167B" w:rsidRDefault="006B167B" w:rsidP="006B167B">
      <w:pPr>
        <w:pStyle w:val="a4"/>
        <w:jc w:val="right"/>
        <w:rPr>
          <w:rFonts w:ascii="Times New Roman" w:hAnsi="Times New Roman" w:cs="Times New Roman"/>
        </w:rPr>
      </w:pPr>
      <w:r w:rsidRPr="006B167B">
        <w:rPr>
          <w:rFonts w:ascii="Times New Roman" w:hAnsi="Times New Roman" w:cs="Times New Roman"/>
        </w:rPr>
        <w:t xml:space="preserve">Утверждаю: </w:t>
      </w:r>
    </w:p>
    <w:p w:rsidR="006B167B" w:rsidRPr="006B167B" w:rsidRDefault="006B167B" w:rsidP="006B167B">
      <w:pPr>
        <w:pStyle w:val="a4"/>
        <w:jc w:val="right"/>
        <w:rPr>
          <w:rFonts w:ascii="Times New Roman" w:hAnsi="Times New Roman" w:cs="Times New Roman"/>
        </w:rPr>
      </w:pPr>
      <w:r w:rsidRPr="006B167B">
        <w:rPr>
          <w:rFonts w:ascii="Times New Roman" w:hAnsi="Times New Roman" w:cs="Times New Roman"/>
        </w:rPr>
        <w:t>Директор школы____________</w:t>
      </w:r>
    </w:p>
    <w:p w:rsidR="006B167B" w:rsidRPr="006B167B" w:rsidRDefault="006B167B" w:rsidP="006B167B">
      <w:pPr>
        <w:pStyle w:val="a4"/>
        <w:jc w:val="right"/>
        <w:rPr>
          <w:rFonts w:ascii="Times New Roman" w:hAnsi="Times New Roman" w:cs="Times New Roman"/>
        </w:rPr>
      </w:pPr>
      <w:r w:rsidRPr="006B167B">
        <w:rPr>
          <w:rFonts w:ascii="Times New Roman" w:hAnsi="Times New Roman" w:cs="Times New Roman"/>
        </w:rPr>
        <w:t>Свешникова В.М.</w:t>
      </w:r>
    </w:p>
    <w:p w:rsidR="00441816" w:rsidRDefault="00441816" w:rsidP="006B167B">
      <w:pPr>
        <w:rPr>
          <w:rFonts w:ascii="Times New Roman" w:hAnsi="Times New Roman" w:cs="Times New Roman"/>
          <w:b/>
          <w:sz w:val="28"/>
          <w:szCs w:val="28"/>
        </w:rPr>
      </w:pPr>
    </w:p>
    <w:p w:rsidR="006B167B" w:rsidRDefault="00BA2825" w:rsidP="00BA2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2518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D049B0" w:rsidRDefault="005A2617" w:rsidP="00BA2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083B">
        <w:rPr>
          <w:rFonts w:ascii="Times New Roman" w:hAnsi="Times New Roman" w:cs="Times New Roman"/>
          <w:b/>
          <w:sz w:val="28"/>
          <w:szCs w:val="28"/>
        </w:rPr>
        <w:t>20 – 2021</w:t>
      </w:r>
      <w:r w:rsidR="006B16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89"/>
        <w:gridCol w:w="1254"/>
        <w:gridCol w:w="1701"/>
        <w:gridCol w:w="2552"/>
        <w:gridCol w:w="2375"/>
      </w:tblGrid>
      <w:tr w:rsidR="00BA2825" w:rsidTr="00B33E7B">
        <w:tc>
          <w:tcPr>
            <w:tcW w:w="1689" w:type="dxa"/>
          </w:tcPr>
          <w:p w:rsidR="00BA2825" w:rsidRPr="00BA2825" w:rsidRDefault="00BA2825" w:rsidP="00BA2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2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54" w:type="dxa"/>
          </w:tcPr>
          <w:p w:rsidR="00BA2825" w:rsidRPr="00BA2825" w:rsidRDefault="00BA2825" w:rsidP="00BA2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2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825" w:rsidRPr="00BA2825" w:rsidRDefault="00BA2825" w:rsidP="00BA2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2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A2825" w:rsidRPr="00BA2825" w:rsidRDefault="00BA2825" w:rsidP="00BA2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A2825" w:rsidRPr="00BA2825" w:rsidRDefault="00BA2825" w:rsidP="00BA2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BA2825" w:rsidTr="00B33E7B">
        <w:tc>
          <w:tcPr>
            <w:tcW w:w="1689" w:type="dxa"/>
          </w:tcPr>
          <w:p w:rsidR="00BA2825" w:rsidRDefault="005A2617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5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825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B251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:rsidR="00BA2825" w:rsidRDefault="005A2617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82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BA2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A2825" w:rsidRDefault="00BA282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2518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  <w:p w:rsidR="00BA2825" w:rsidRDefault="00BA282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A2825" w:rsidRDefault="00BA2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A2825" w:rsidRDefault="00BA2825" w:rsidP="00B25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85" w:rsidRDefault="00B25185" w:rsidP="00B2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25185" w:rsidRDefault="00B25185" w:rsidP="00B2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В.М.</w:t>
            </w:r>
          </w:p>
        </w:tc>
      </w:tr>
      <w:tr w:rsidR="00BA2825" w:rsidTr="00B33E7B">
        <w:tc>
          <w:tcPr>
            <w:tcW w:w="1689" w:type="dxa"/>
          </w:tcPr>
          <w:p w:rsidR="00BA282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A2825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:rsidR="00BA2825" w:rsidRDefault="005A2617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82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A2825" w:rsidRDefault="00BA282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5185" w:rsidRDefault="00B25185" w:rsidP="00B2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В.М.</w:t>
            </w:r>
          </w:p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Горская Л.И.</w:t>
            </w:r>
          </w:p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 Н.С.</w:t>
            </w:r>
          </w:p>
          <w:p w:rsidR="00BA282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B25185" w:rsidTr="00B33E7B">
        <w:tc>
          <w:tcPr>
            <w:tcW w:w="1689" w:type="dxa"/>
          </w:tcPr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254" w:type="dxa"/>
          </w:tcPr>
          <w:p w:rsidR="00B25185" w:rsidRDefault="00B25185" w:rsidP="004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18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85" w:rsidRDefault="00B25185" w:rsidP="00EE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Технология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 Н.С.</w:t>
            </w:r>
          </w:p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И.В.</w:t>
            </w:r>
          </w:p>
        </w:tc>
      </w:tr>
      <w:tr w:rsidR="00BA2825" w:rsidTr="00B33E7B">
        <w:tc>
          <w:tcPr>
            <w:tcW w:w="1689" w:type="dxa"/>
          </w:tcPr>
          <w:p w:rsidR="00BA282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:rsidR="00BA2825" w:rsidRDefault="005A2617" w:rsidP="004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82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33E7B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BA282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5185" w:rsidRDefault="00B25185" w:rsidP="00B2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41816" w:rsidRDefault="00441816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25" w:rsidTr="00B33E7B">
        <w:tc>
          <w:tcPr>
            <w:tcW w:w="1689" w:type="dxa"/>
          </w:tcPr>
          <w:p w:rsidR="00BA282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:rsidR="00BA2825" w:rsidRDefault="00B25185" w:rsidP="004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82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1816" w:rsidRDefault="00B25185" w:rsidP="005A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  <w:p w:rsidR="00B25185" w:rsidRDefault="00B25185" w:rsidP="005A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41816" w:rsidRDefault="00B25185" w:rsidP="0044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5185" w:rsidRDefault="00B25185" w:rsidP="0044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85" w:rsidRDefault="00B25185" w:rsidP="00B3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B25185" w:rsidRDefault="00B25185" w:rsidP="0044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A2825" w:rsidTr="00B33E7B">
        <w:tc>
          <w:tcPr>
            <w:tcW w:w="1689" w:type="dxa"/>
          </w:tcPr>
          <w:p w:rsidR="00BA282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:rsidR="00BA2825" w:rsidRDefault="001A2131" w:rsidP="004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82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1816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  <w:p w:rsidR="00B25185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41816" w:rsidRDefault="00B25185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О.А.</w:t>
            </w:r>
          </w:p>
        </w:tc>
      </w:tr>
      <w:tr w:rsidR="00B25185" w:rsidTr="00B33E7B">
        <w:tc>
          <w:tcPr>
            <w:tcW w:w="1689" w:type="dxa"/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254" w:type="dxa"/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  <w:p w:rsidR="00B25185" w:rsidRDefault="00B25185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О.А.</w:t>
            </w:r>
          </w:p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25185" w:rsidTr="00B33E7B">
        <w:tc>
          <w:tcPr>
            <w:tcW w:w="1689" w:type="dxa"/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1254" w:type="dxa"/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 класс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О.А.</w:t>
            </w:r>
          </w:p>
          <w:p w:rsidR="00B25185" w:rsidRDefault="00B25185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Е.В.</w:t>
            </w:r>
          </w:p>
        </w:tc>
      </w:tr>
      <w:tr w:rsidR="00B33E7B" w:rsidTr="00B33E7B">
        <w:tc>
          <w:tcPr>
            <w:tcW w:w="1689" w:type="dxa"/>
          </w:tcPr>
          <w:p w:rsidR="00B33E7B" w:rsidRDefault="00B33E7B" w:rsidP="00B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254" w:type="dxa"/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Е.В.</w:t>
            </w:r>
          </w:p>
        </w:tc>
      </w:tr>
      <w:tr w:rsidR="00B33E7B" w:rsidTr="00B33E7B">
        <w:tc>
          <w:tcPr>
            <w:tcW w:w="1689" w:type="dxa"/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254" w:type="dxa"/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 Т.Ю.</w:t>
            </w:r>
          </w:p>
        </w:tc>
      </w:tr>
      <w:tr w:rsidR="00B33E7B" w:rsidTr="00B33E7B">
        <w:tc>
          <w:tcPr>
            <w:tcW w:w="1689" w:type="dxa"/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254" w:type="dxa"/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E7B" w:rsidRDefault="00B33E7B" w:rsidP="00EE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формат)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33E7B" w:rsidRDefault="00B33E7B" w:rsidP="00BA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BA2825" w:rsidRPr="00BA2825" w:rsidRDefault="00BA2825" w:rsidP="00BA2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2825" w:rsidRPr="00BA2825" w:rsidSect="00D0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825"/>
    <w:rsid w:val="00074440"/>
    <w:rsid w:val="001A2131"/>
    <w:rsid w:val="002B083B"/>
    <w:rsid w:val="00441816"/>
    <w:rsid w:val="005A2617"/>
    <w:rsid w:val="006B167B"/>
    <w:rsid w:val="00B25185"/>
    <w:rsid w:val="00B33E7B"/>
    <w:rsid w:val="00BA2825"/>
    <w:rsid w:val="00BD4F3F"/>
    <w:rsid w:val="00C238F6"/>
    <w:rsid w:val="00D0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2020-10-01T12:16:00Z</cp:lastPrinted>
  <dcterms:created xsi:type="dcterms:W3CDTF">2018-10-09T04:28:00Z</dcterms:created>
  <dcterms:modified xsi:type="dcterms:W3CDTF">2020-10-01T12:16:00Z</dcterms:modified>
</cp:coreProperties>
</file>